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B039FFD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033AFF">
        <w:rPr>
          <w:lang w:val="fo-FO"/>
        </w:rPr>
        <w:t>0</w:t>
      </w:r>
      <w:r w:rsidR="007B16CE">
        <w:rPr>
          <w:lang w:val="fo-FO"/>
        </w:rPr>
        <w:t>3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2207B930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0040E6">
        <w:rPr>
          <w:lang w:val="fo-FO"/>
        </w:rPr>
        <w:t xml:space="preserve"> </w:t>
      </w:r>
      <w:r w:rsidR="00033AFF">
        <w:rPr>
          <w:lang w:val="fo-FO"/>
        </w:rPr>
        <w:t>Eitt</w:t>
      </w:r>
      <w:r w:rsidR="006D69C9">
        <w:rPr>
          <w:lang w:val="fo-FO"/>
        </w:rPr>
        <w:t xml:space="preserve"> minni</w:t>
      </w:r>
      <w:r w:rsidR="000040E6">
        <w:rPr>
          <w:lang w:val="fo-FO"/>
        </w:rPr>
        <w:t xml:space="preserve"> ísfiskalínuskip er til fiskarí</w:t>
      </w:r>
      <w:r w:rsidR="006D69C9">
        <w:rPr>
          <w:lang w:val="fo-FO"/>
        </w:rPr>
        <w:t>.</w:t>
      </w:r>
      <w:r w:rsidR="00BC7108">
        <w:rPr>
          <w:lang w:val="fo-FO"/>
        </w:rPr>
        <w:t xml:space="preserve"> </w:t>
      </w:r>
      <w:r w:rsidR="006F2CAE">
        <w:rPr>
          <w:lang w:val="fo-FO"/>
        </w:rPr>
        <w:t>Tað fiskar mest hýsu og tosk</w:t>
      </w:r>
      <w:r w:rsidR="003354DD">
        <w:rPr>
          <w:lang w:val="fo-FO"/>
        </w:rPr>
        <w:t xml:space="preserve"> og</w:t>
      </w:r>
      <w:r w:rsidR="00033AFF">
        <w:rPr>
          <w:lang w:val="fo-FO"/>
        </w:rPr>
        <w:t xml:space="preserve"> landar helst fyrst í vikuni</w:t>
      </w:r>
      <w:r w:rsidR="005A0FB7">
        <w:rPr>
          <w:lang w:val="fo-FO"/>
        </w:rPr>
        <w:t xml:space="preserve">. </w:t>
      </w:r>
      <w:r w:rsidR="00927FC7">
        <w:rPr>
          <w:lang w:val="fo-FO"/>
        </w:rPr>
        <w:t>Nýggju</w:t>
      </w:r>
      <w:r w:rsidR="00693C3F">
        <w:rPr>
          <w:lang w:val="fo-FO"/>
        </w:rPr>
        <w:t xml:space="preserve"> f</w:t>
      </w:r>
      <w:r w:rsidR="003E01B7">
        <w:rPr>
          <w:lang w:val="fo-FO"/>
        </w:rPr>
        <w:t>rystilínuskipini er</w:t>
      </w:r>
      <w:r w:rsidR="00845A09">
        <w:rPr>
          <w:lang w:val="fo-FO"/>
        </w:rPr>
        <w:t>u</w:t>
      </w:r>
      <w:r w:rsidR="003E01B7">
        <w:rPr>
          <w:lang w:val="fo-FO"/>
        </w:rPr>
        <w:t xml:space="preserve"> til fiskarí</w:t>
      </w:r>
      <w:r w:rsidR="00C55203">
        <w:rPr>
          <w:lang w:val="fo-FO"/>
        </w:rPr>
        <w:t xml:space="preserve">. </w:t>
      </w:r>
      <w:r w:rsidR="00845A09">
        <w:rPr>
          <w:lang w:val="fo-FO"/>
        </w:rPr>
        <w:t>Øll fiska í føroyskum sjógvi</w:t>
      </w:r>
      <w:r w:rsidR="00CD6BD9">
        <w:rPr>
          <w:lang w:val="fo-FO"/>
        </w:rPr>
        <w:t xml:space="preserve">. </w:t>
      </w:r>
      <w:r w:rsidR="00BE44FA">
        <w:rPr>
          <w:lang w:val="fo-FO"/>
        </w:rPr>
        <w:t>Tey fáa ein blanding av toski, longu</w:t>
      </w:r>
      <w:r w:rsidR="00037E68">
        <w:rPr>
          <w:lang w:val="fo-FO"/>
        </w:rPr>
        <w:t>, brosmu og so nakað av øðrum fiskasløgum.</w:t>
      </w:r>
      <w:r w:rsidR="00300563">
        <w:rPr>
          <w:lang w:val="fo-FO"/>
        </w:rPr>
        <w:t xml:space="preserve"> </w:t>
      </w:r>
      <w:r w:rsidR="000D7E85">
        <w:rPr>
          <w:lang w:val="fo-FO"/>
        </w:rPr>
        <w:t xml:space="preserve">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317EC7E4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D52249">
        <w:rPr>
          <w:lang w:val="fo-FO"/>
        </w:rPr>
        <w:t>er</w:t>
      </w:r>
      <w:r w:rsidR="005015C6">
        <w:rPr>
          <w:lang w:val="fo-FO"/>
        </w:rPr>
        <w:t xml:space="preserve"> </w:t>
      </w:r>
      <w:r w:rsidR="00AF4098">
        <w:rPr>
          <w:lang w:val="fo-FO"/>
        </w:rPr>
        <w:t>brúkiligur</w:t>
      </w:r>
      <w:r w:rsidR="00927FC7">
        <w:rPr>
          <w:lang w:val="fo-FO"/>
        </w:rPr>
        <w:t xml:space="preserve">, men harðnar sum vikan gongur. </w:t>
      </w:r>
      <w:r w:rsidR="005E6515">
        <w:rPr>
          <w:lang w:val="fo-FO"/>
        </w:rPr>
        <w:t>Veðri verður umskiftandi</w:t>
      </w:r>
      <w:r w:rsidR="00C55A92">
        <w:rPr>
          <w:lang w:val="fo-FO"/>
        </w:rPr>
        <w:t>, so vit rokna ikki við nógvum útróðri. Teir størri útróðrabátarnir koma helst at gera nakrar túrar</w:t>
      </w:r>
      <w:r w:rsidR="00C30F46">
        <w:rPr>
          <w:lang w:val="fo-FO"/>
        </w:rPr>
        <w:t xml:space="preserve">. </w:t>
      </w:r>
      <w:r w:rsidR="002C744D">
        <w:rPr>
          <w:lang w:val="fo-FO"/>
        </w:rPr>
        <w:t>Bátarnir fáa mest av hýsu og so nakað av toski.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4467826D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7075">
        <w:rPr>
          <w:lang w:val="fo-FO"/>
        </w:rPr>
        <w:t>svartkalva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C30F46">
        <w:rPr>
          <w:lang w:val="fo-FO"/>
        </w:rPr>
        <w:t>møguliga</w:t>
      </w:r>
      <w:r w:rsidR="0091566C">
        <w:rPr>
          <w:lang w:val="fo-FO"/>
        </w:rPr>
        <w:t xml:space="preserve"> at landa síðst</w:t>
      </w:r>
      <w:r w:rsidR="00975724">
        <w:rPr>
          <w:lang w:val="fo-FO"/>
        </w:rPr>
        <w:t xml:space="preserve"> í vikuni</w:t>
      </w:r>
      <w:r w:rsidR="00355E4B">
        <w:rPr>
          <w:lang w:val="fo-FO"/>
        </w:rPr>
        <w:t xml:space="preserve">. </w:t>
      </w:r>
      <w:r w:rsidR="00F54AD2">
        <w:rPr>
          <w:lang w:val="fo-FO"/>
        </w:rPr>
        <w:t>Ein</w:t>
      </w:r>
      <w:r w:rsidR="00C35AF4">
        <w:rPr>
          <w:lang w:val="fo-FO"/>
        </w:rPr>
        <w:t xml:space="preserve"> ligg</w:t>
      </w:r>
      <w:r w:rsidR="00F54AD2">
        <w:rPr>
          <w:lang w:val="fo-FO"/>
        </w:rPr>
        <w:t>ur</w:t>
      </w:r>
      <w:r w:rsidR="00C35AF4">
        <w:rPr>
          <w:lang w:val="fo-FO"/>
        </w:rPr>
        <w:t xml:space="preserve"> við bryggju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0E7DB67B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147140">
        <w:rPr>
          <w:lang w:val="fo-FO"/>
        </w:rPr>
        <w:t>Tey flestu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</w:t>
      </w:r>
      <w:r w:rsidR="00147140">
        <w:rPr>
          <w:lang w:val="fo-FO"/>
        </w:rPr>
        <w:t>ini</w:t>
      </w:r>
      <w:r w:rsidR="00960AD7">
        <w:rPr>
          <w:lang w:val="fo-FO"/>
        </w:rPr>
        <w:t xml:space="preserve">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>og koma</w:t>
      </w:r>
      <w:r w:rsidR="00FF4927">
        <w:rPr>
          <w:lang w:val="fo-FO"/>
        </w:rPr>
        <w:t xml:space="preserve"> fleiri at</w:t>
      </w:r>
      <w:r w:rsidR="0045572E">
        <w:rPr>
          <w:lang w:val="fo-FO"/>
        </w:rPr>
        <w:t xml:space="preserve"> landa í vikuni. </w:t>
      </w:r>
      <w:r w:rsidR="003D0BB5">
        <w:rPr>
          <w:lang w:val="fo-FO"/>
        </w:rPr>
        <w:t>Tey flestu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</w:t>
      </w:r>
      <w:r w:rsidR="00D8711F">
        <w:rPr>
          <w:lang w:val="fo-FO"/>
        </w:rPr>
        <w:t>, serliga</w:t>
      </w:r>
      <w:r w:rsidR="00007A53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717183">
        <w:rPr>
          <w:lang w:val="fo-FO"/>
        </w:rPr>
        <w:t xml:space="preserve"> </w:t>
      </w:r>
      <w:r w:rsidR="003E4098">
        <w:rPr>
          <w:lang w:val="fo-FO"/>
        </w:rPr>
        <w:t>Smáligt fiskarí.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2F322EC3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FF4927">
        <w:rPr>
          <w:lang w:val="fo-FO"/>
        </w:rPr>
        <w:t>Trý</w:t>
      </w:r>
      <w:r w:rsidR="00733A05">
        <w:rPr>
          <w:lang w:val="fo-FO"/>
        </w:rPr>
        <w:t>ggir</w:t>
      </w:r>
      <w:r w:rsidR="00E054EE">
        <w:rPr>
          <w:lang w:val="fo-FO"/>
        </w:rPr>
        <w:t xml:space="preserve"> eru á Skeivabanka og fiska </w:t>
      </w:r>
      <w:r w:rsidR="002D5319">
        <w:rPr>
          <w:lang w:val="fo-FO"/>
        </w:rPr>
        <w:t xml:space="preserve">mest av havtasku. Allir landa </w:t>
      </w:r>
      <w:r w:rsidR="00CD3421">
        <w:rPr>
          <w:lang w:val="fo-FO"/>
        </w:rPr>
        <w:t>í vikuni</w:t>
      </w:r>
      <w:r w:rsidR="002D5319">
        <w:rPr>
          <w:lang w:val="fo-FO"/>
        </w:rPr>
        <w:t xml:space="preserve">. 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2018543D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CD3421">
        <w:rPr>
          <w:lang w:val="fo-FO"/>
        </w:rPr>
        <w:t>smá</w:t>
      </w:r>
      <w:r w:rsidR="003E5533">
        <w:rPr>
          <w:lang w:val="fo-FO"/>
        </w:rPr>
        <w:t>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733A05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733A05">
        <w:rPr>
          <w:lang w:val="fo-FO"/>
        </w:rPr>
        <w:t>r</w:t>
      </w:r>
      <w:r w:rsidR="00473417">
        <w:rPr>
          <w:lang w:val="fo-FO"/>
        </w:rPr>
        <w:t xml:space="preserve">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er</w:t>
      </w:r>
      <w:r w:rsidR="00422173">
        <w:rPr>
          <w:lang w:val="fo-FO"/>
        </w:rPr>
        <w:t xml:space="preserve"> </w:t>
      </w:r>
      <w:r w:rsidR="006141E7">
        <w:rPr>
          <w:lang w:val="fo-FO"/>
        </w:rPr>
        <w:t>brúkiligt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11F5296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75C96">
              <w:rPr>
                <w:lang w:val="fo-FO"/>
              </w:rPr>
              <w:t xml:space="preserve"> </w:t>
            </w:r>
            <w:r w:rsidR="008F4A34">
              <w:rPr>
                <w:lang w:val="fo-FO"/>
              </w:rPr>
              <w:t>trol og</w:t>
            </w:r>
            <w:r w:rsidR="00615460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00FB01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F1D6F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4E29375" w:rsidR="00EE38D0" w:rsidRPr="00A346FB" w:rsidRDefault="00CD342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533FBF1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5120388" w:rsidR="00EE38D0" w:rsidRPr="00A346FB" w:rsidRDefault="00FB09F6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2F9903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5B1E70F6" w:rsidR="00EE38D0" w:rsidRPr="00A346FB" w:rsidRDefault="00BC710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FB8EA51" w:rsidR="00EE38D0" w:rsidRPr="00A346FB" w:rsidRDefault="00FB09F6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9E065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7096916A" w:rsidR="00EE38D0" w:rsidRPr="00A346FB" w:rsidRDefault="00BC710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07B9343" w:rsidR="00EE38D0" w:rsidRPr="00A346FB" w:rsidRDefault="006C000F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FCD250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12D737" w:rsidR="00EE38D0" w:rsidRPr="00A346FB" w:rsidRDefault="006C000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7028CD76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D6EF5">
              <w:rPr>
                <w:lang w:val="fo-FO"/>
              </w:rPr>
              <w:t xml:space="preserve"> </w:t>
            </w:r>
            <w:r w:rsidR="006141E7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garnaskip</w:t>
            </w:r>
            <w:r w:rsidR="006141E7">
              <w:rPr>
                <w:lang w:val="fo-FO"/>
              </w:rPr>
              <w:t>ið</w:t>
            </w:r>
            <w:r w:rsidR="00E47F51">
              <w:rPr>
                <w:lang w:val="fo-FO"/>
              </w:rPr>
              <w:t>, trolbátum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B558B70" w:rsidR="00EE38D0" w:rsidRPr="00A346FB" w:rsidRDefault="00BC710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BD3324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C57A4D8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916FAC">
              <w:rPr>
                <w:lang w:val="fo-FO"/>
              </w:rPr>
              <w:t xml:space="preserve">, </w:t>
            </w:r>
            <w:r w:rsidR="004B3F86">
              <w:rPr>
                <w:lang w:val="fo-FO"/>
              </w:rPr>
              <w:t xml:space="preserve">møguliga </w:t>
            </w:r>
            <w:r w:rsidR="00916FAC">
              <w:rPr>
                <w:lang w:val="fo-FO"/>
              </w:rPr>
              <w:t>einum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965DB" w:rsidRPr="00A346FB" w:rsidRDefault="00134F2B" w:rsidP="002965DB">
            <w:pPr>
              <w:rPr>
                <w:lang w:val="fo-FO"/>
              </w:rPr>
            </w:pPr>
            <w:r>
              <w:rPr>
                <w:lang w:val="fo-FO"/>
              </w:rPr>
              <w:t xml:space="preserve">Bert sum </w:t>
            </w:r>
            <w:r w:rsidR="007F3F96">
              <w:rPr>
                <w:lang w:val="fo-FO"/>
              </w:rPr>
              <w:t>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965DB" w:rsidRPr="00A346FB" w:rsidRDefault="00F97DD0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BE80" w14:textId="77777777" w:rsidR="00A25E89" w:rsidRDefault="00A25E89">
      <w:r>
        <w:separator/>
      </w:r>
    </w:p>
  </w:endnote>
  <w:endnote w:type="continuationSeparator" w:id="0">
    <w:p w14:paraId="0E70B538" w14:textId="77777777" w:rsidR="00A25E89" w:rsidRDefault="00A2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DDFD" w14:textId="77777777" w:rsidR="00A25E89" w:rsidRDefault="00A25E89">
      <w:r>
        <w:separator/>
      </w:r>
    </w:p>
  </w:footnote>
  <w:footnote w:type="continuationSeparator" w:id="0">
    <w:p w14:paraId="41758470" w14:textId="77777777" w:rsidR="00A25E89" w:rsidRDefault="00A2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140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1F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8E2"/>
    <w:rsid w:val="004B3B60"/>
    <w:rsid w:val="004B3EE3"/>
    <w:rsid w:val="004B3F86"/>
    <w:rsid w:val="004B42EC"/>
    <w:rsid w:val="004B434B"/>
    <w:rsid w:val="004B5168"/>
    <w:rsid w:val="004B5985"/>
    <w:rsid w:val="004B5B05"/>
    <w:rsid w:val="004B60F9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F8E"/>
    <w:rsid w:val="004C723F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E36"/>
    <w:rsid w:val="005D7BCC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74F2"/>
    <w:rsid w:val="007A79FC"/>
    <w:rsid w:val="007B0936"/>
    <w:rsid w:val="007B158F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4DB5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897"/>
    <w:rsid w:val="00854D5E"/>
    <w:rsid w:val="00854D72"/>
    <w:rsid w:val="00854D8A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15DA"/>
    <w:rsid w:val="008A28A9"/>
    <w:rsid w:val="008A334B"/>
    <w:rsid w:val="008A338D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27FC7"/>
    <w:rsid w:val="00930593"/>
    <w:rsid w:val="00930C64"/>
    <w:rsid w:val="00931F17"/>
    <w:rsid w:val="0093256F"/>
    <w:rsid w:val="00932812"/>
    <w:rsid w:val="00933607"/>
    <w:rsid w:val="00933CE8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EC7"/>
    <w:rsid w:val="009A211E"/>
    <w:rsid w:val="009A3225"/>
    <w:rsid w:val="009A364F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6106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07F41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5A9"/>
    <w:rsid w:val="00C0266E"/>
    <w:rsid w:val="00C0309A"/>
    <w:rsid w:val="00C0425B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EC"/>
    <w:rsid w:val="00CD4C10"/>
    <w:rsid w:val="00CD5083"/>
    <w:rsid w:val="00CD5208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3A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4EE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683"/>
    <w:rsid w:val="00E35026"/>
    <w:rsid w:val="00E35666"/>
    <w:rsid w:val="00E35B41"/>
    <w:rsid w:val="00E35BEC"/>
    <w:rsid w:val="00E36D26"/>
    <w:rsid w:val="00E37A94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7C7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15C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4927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6416</TotalTime>
  <Pages>2</Pages>
  <Words>268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993</cp:revision>
  <cp:lastPrinted>2007-11-30T15:01:00Z</cp:lastPrinted>
  <dcterms:created xsi:type="dcterms:W3CDTF">2019-04-26T13:23:00Z</dcterms:created>
  <dcterms:modified xsi:type="dcterms:W3CDTF">2023-01-13T11:34:00Z</dcterms:modified>
</cp:coreProperties>
</file>