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724DB861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C93A57">
        <w:rPr>
          <w:lang w:val="fo-FO"/>
        </w:rPr>
        <w:t>2</w:t>
      </w:r>
      <w:r w:rsidR="008E0D40">
        <w:rPr>
          <w:lang w:val="fo-FO"/>
        </w:rPr>
        <w:t>4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6ECD612F" w14:textId="4C800F89" w:rsidR="00364B2D" w:rsidRDefault="00355614" w:rsidP="00FC35CF">
      <w:pPr>
        <w:rPr>
          <w:b/>
          <w:bCs/>
          <w:lang w:val="fo-FO"/>
        </w:rPr>
      </w:pPr>
      <w:r w:rsidRPr="00BC3CBE">
        <w:rPr>
          <w:b/>
          <w:bCs/>
          <w:lang w:val="fo-FO"/>
        </w:rPr>
        <w:t xml:space="preserve">Í smb við </w:t>
      </w:r>
      <w:r w:rsidR="00E064DB" w:rsidRPr="00BC3CBE">
        <w:rPr>
          <w:b/>
          <w:bCs/>
          <w:lang w:val="fo-FO"/>
        </w:rPr>
        <w:t>Corona smitt</w:t>
      </w:r>
      <w:r w:rsidR="00ED71D4" w:rsidRPr="00BC3CBE">
        <w:rPr>
          <w:b/>
          <w:bCs/>
          <w:lang w:val="fo-FO"/>
        </w:rPr>
        <w:t xml:space="preserve">una, so er </w:t>
      </w:r>
      <w:r w:rsidR="00F32F86" w:rsidRPr="00BC3CBE">
        <w:rPr>
          <w:b/>
          <w:bCs/>
          <w:lang w:val="fo-FO"/>
        </w:rPr>
        <w:t xml:space="preserve">óvissan </w:t>
      </w:r>
      <w:r w:rsidR="001F2B52" w:rsidRPr="00BC3CBE">
        <w:rPr>
          <w:b/>
          <w:bCs/>
          <w:lang w:val="fo-FO"/>
        </w:rPr>
        <w:t xml:space="preserve">stór </w:t>
      </w:r>
      <w:r w:rsidR="00BF14ED" w:rsidRPr="00BC3CBE">
        <w:rPr>
          <w:b/>
          <w:bCs/>
          <w:lang w:val="fo-FO"/>
        </w:rPr>
        <w:t>um hvat skip og bátar gera</w:t>
      </w:r>
      <w:r w:rsidR="00301B15" w:rsidRPr="00BC3CBE">
        <w:rPr>
          <w:b/>
          <w:bCs/>
          <w:lang w:val="fo-FO"/>
        </w:rPr>
        <w:t xml:space="preserve"> tað næstu tíðina.</w:t>
      </w:r>
      <w:r w:rsidR="00FE4309" w:rsidRPr="00BC3CBE">
        <w:rPr>
          <w:b/>
          <w:bCs/>
          <w:lang w:val="fo-FO"/>
        </w:rPr>
        <w:t xml:space="preserve"> </w:t>
      </w:r>
      <w:r w:rsidR="009A7EFE">
        <w:rPr>
          <w:b/>
          <w:bCs/>
          <w:lang w:val="fo-FO"/>
        </w:rPr>
        <w:t>Nú hava ø</w:t>
      </w:r>
      <w:r w:rsidR="00C56193">
        <w:rPr>
          <w:b/>
          <w:bCs/>
          <w:lang w:val="fo-FO"/>
        </w:rPr>
        <w:t>ll virkir opið aftur, men</w:t>
      </w:r>
      <w:r w:rsidR="00352FA8">
        <w:rPr>
          <w:b/>
          <w:bCs/>
          <w:lang w:val="fo-FO"/>
        </w:rPr>
        <w:t xml:space="preserve"> k</w:t>
      </w:r>
      <w:r w:rsidR="0098579B">
        <w:rPr>
          <w:b/>
          <w:bCs/>
          <w:lang w:val="fo-FO"/>
        </w:rPr>
        <w:t>oyr</w:t>
      </w:r>
      <w:r w:rsidR="00C56193">
        <w:rPr>
          <w:b/>
          <w:bCs/>
          <w:lang w:val="fo-FO"/>
        </w:rPr>
        <w:t>a</w:t>
      </w:r>
      <w:r w:rsidR="0098579B">
        <w:rPr>
          <w:b/>
          <w:bCs/>
          <w:lang w:val="fo-FO"/>
        </w:rPr>
        <w:t xml:space="preserve"> við niðursett</w:t>
      </w:r>
      <w:r w:rsidR="00B62ED4">
        <w:rPr>
          <w:b/>
          <w:bCs/>
          <w:lang w:val="fo-FO"/>
        </w:rPr>
        <w:t>ari arbeiðsorku</w:t>
      </w:r>
      <w:r w:rsidR="00364B2D">
        <w:rPr>
          <w:b/>
          <w:bCs/>
          <w:lang w:val="fo-FO"/>
        </w:rPr>
        <w:t xml:space="preserve">. </w:t>
      </w:r>
    </w:p>
    <w:p w14:paraId="498F961E" w14:textId="258B5F22" w:rsidR="006E6DE8" w:rsidRPr="00F60FBC" w:rsidRDefault="00FE4309" w:rsidP="00FC35CF">
      <w:pPr>
        <w:rPr>
          <w:lang w:val="fo-FO"/>
        </w:rPr>
      </w:pPr>
      <w:r w:rsidRPr="00BC3CBE">
        <w:rPr>
          <w:b/>
          <w:bCs/>
          <w:lang w:val="fo-FO"/>
        </w:rPr>
        <w:t xml:space="preserve">Vónandi </w:t>
      </w:r>
      <w:r w:rsidR="00590F29" w:rsidRPr="00BC3CBE">
        <w:rPr>
          <w:b/>
          <w:bCs/>
          <w:lang w:val="fo-FO"/>
        </w:rPr>
        <w:t xml:space="preserve">gongur ikki ov long tíð </w:t>
      </w:r>
      <w:r w:rsidR="00034A11" w:rsidRPr="00BC3CBE">
        <w:rPr>
          <w:b/>
          <w:bCs/>
          <w:lang w:val="fo-FO"/>
        </w:rPr>
        <w:t>til vit fáa normal viðurskifti aftur.</w:t>
      </w:r>
      <w:r w:rsidR="00052CA0" w:rsidRPr="00BC3CBE">
        <w:rPr>
          <w:b/>
          <w:bCs/>
          <w:lang w:val="fo-FO"/>
        </w:rPr>
        <w:t xml:space="preserve"> </w:t>
      </w:r>
      <w:r w:rsidR="00335CF8" w:rsidRPr="00BC3CBE">
        <w:rPr>
          <w:b/>
          <w:bCs/>
          <w:lang w:val="fo-FO"/>
        </w:rPr>
        <w:br/>
      </w:r>
      <w:r w:rsidR="00125206" w:rsidRPr="00BC3CBE">
        <w:rPr>
          <w:b/>
          <w:bCs/>
          <w:lang w:val="fo-FO"/>
        </w:rPr>
        <w:t xml:space="preserve">Fiskamarknaðurin </w:t>
      </w:r>
      <w:r w:rsidR="007F1420" w:rsidRPr="00BC3CBE">
        <w:rPr>
          <w:b/>
          <w:bCs/>
          <w:lang w:val="fo-FO"/>
        </w:rPr>
        <w:t xml:space="preserve">hevur opið sum vanligt, men bert </w:t>
      </w:r>
      <w:r w:rsidR="00BA328B" w:rsidRPr="00BC3CBE">
        <w:rPr>
          <w:b/>
          <w:bCs/>
          <w:lang w:val="fo-FO"/>
        </w:rPr>
        <w:t>helvtin av fólkinum er til arbeiðis ísenn</w:t>
      </w:r>
      <w:r w:rsidR="001A1689" w:rsidRPr="00BC3CBE">
        <w:rPr>
          <w:b/>
          <w:bCs/>
          <w:lang w:val="fo-FO"/>
        </w:rPr>
        <w:t>.</w:t>
      </w:r>
      <w:r w:rsidR="006C55B6" w:rsidRPr="00BC3CBE">
        <w:rPr>
          <w:b/>
          <w:bCs/>
          <w:lang w:val="fo-FO"/>
        </w:rPr>
        <w:t xml:space="preserve"> </w:t>
      </w:r>
      <w:r w:rsidR="005D3302" w:rsidRPr="00BC3CBE">
        <w:rPr>
          <w:b/>
          <w:bCs/>
          <w:lang w:val="fo-FO"/>
        </w:rPr>
        <w:t>Tað er fyri at binda um heilan fingur</w:t>
      </w:r>
      <w:r w:rsidR="00410F8F" w:rsidRPr="00BC3CBE">
        <w:rPr>
          <w:b/>
          <w:bCs/>
          <w:lang w:val="fo-FO"/>
        </w:rPr>
        <w:t>, í so fall at onkur verður sjúkur, so kann hin vaktin traðka til</w:t>
      </w:r>
      <w:r w:rsidR="00BB0860" w:rsidRPr="00BC3CBE">
        <w:rPr>
          <w:b/>
          <w:bCs/>
          <w:lang w:val="fo-FO"/>
        </w:rPr>
        <w:t xml:space="preserve">. </w:t>
      </w:r>
      <w:r w:rsidR="006C55B6" w:rsidRPr="00BC3CBE">
        <w:rPr>
          <w:b/>
          <w:bCs/>
          <w:lang w:val="fo-FO"/>
        </w:rPr>
        <w:t xml:space="preserve">So tit muga </w:t>
      </w:r>
      <w:r w:rsidR="00BA0E89" w:rsidRPr="00BC3CBE">
        <w:rPr>
          <w:b/>
          <w:bCs/>
          <w:lang w:val="fo-FO"/>
        </w:rPr>
        <w:t>halda okkum til góðar um</w:t>
      </w:r>
      <w:r w:rsidR="00742C85" w:rsidRPr="00BC3CBE">
        <w:rPr>
          <w:b/>
          <w:bCs/>
          <w:lang w:val="fo-FO"/>
        </w:rPr>
        <w:t xml:space="preserve"> </w:t>
      </w:r>
      <w:r w:rsidR="00735E2D" w:rsidRPr="00BC3CBE">
        <w:rPr>
          <w:b/>
          <w:bCs/>
          <w:lang w:val="fo-FO"/>
        </w:rPr>
        <w:t>avgreiðslutíðin kanska verður ov long</w:t>
      </w:r>
      <w:r w:rsidR="002812E5" w:rsidRPr="00BC3CBE">
        <w:rPr>
          <w:b/>
          <w:bCs/>
          <w:lang w:val="fo-FO"/>
        </w:rPr>
        <w:t xml:space="preserve"> onkuntíð</w:t>
      </w:r>
      <w:r w:rsidR="005D3302" w:rsidRPr="00BC3CBE">
        <w:rPr>
          <w:b/>
          <w:bCs/>
          <w:lang w:val="fo-FO"/>
        </w:rPr>
        <w:t>.</w:t>
      </w:r>
      <w:r w:rsidR="00F60FBC">
        <w:rPr>
          <w:lang w:val="fo-FO"/>
        </w:rPr>
        <w:t xml:space="preserve"> </w:t>
      </w: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4008F347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927261">
        <w:rPr>
          <w:lang w:val="fo-FO"/>
        </w:rPr>
        <w:t xml:space="preserve">Øll línuskipini eru til fiskarí. </w:t>
      </w:r>
      <w:r w:rsidR="000F5A90">
        <w:rPr>
          <w:lang w:val="fo-FO"/>
        </w:rPr>
        <w:t>Eitt er við Ísland</w:t>
      </w:r>
      <w:r w:rsidR="00870B25">
        <w:rPr>
          <w:lang w:val="fo-FO"/>
        </w:rPr>
        <w:t>, meðan restin er við Føroyar.</w:t>
      </w:r>
      <w:r w:rsidR="00B551E8">
        <w:rPr>
          <w:lang w:val="fo-FO"/>
        </w:rPr>
        <w:t xml:space="preserve"> </w:t>
      </w:r>
      <w:r w:rsidR="00F73E54">
        <w:rPr>
          <w:lang w:val="fo-FO"/>
        </w:rPr>
        <w:t>Tey flestu eru nýliga byrjaði túr</w:t>
      </w:r>
      <w:r w:rsidR="00FE4F37">
        <w:rPr>
          <w:lang w:val="fo-FO"/>
        </w:rPr>
        <w:t>, so tað koma kanska eini tvey- trý línuskip inn í vikuni, meðan restin koma inn á aðru viku. Skipini fiska ein blanding av toski, hýsu, longu og brosmu.</w:t>
      </w:r>
      <w:r w:rsidR="00376F79">
        <w:rPr>
          <w:lang w:val="fo-FO"/>
        </w:rPr>
        <w:t>Fýra fr</w:t>
      </w:r>
      <w:r w:rsidR="006676CB">
        <w:rPr>
          <w:lang w:val="fo-FO"/>
        </w:rPr>
        <w:t>ystilínuskip eru eisini til fiskarí.</w:t>
      </w:r>
    </w:p>
    <w:p w14:paraId="64A2E9A6" w14:textId="77777777" w:rsidR="00727881" w:rsidRDefault="00727881" w:rsidP="006E6DE8">
      <w:pPr>
        <w:rPr>
          <w:lang w:val="fo-FO"/>
        </w:rPr>
      </w:pPr>
    </w:p>
    <w:p w14:paraId="06AD628A" w14:textId="5473EDFB" w:rsidR="00666C75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6676CB">
        <w:rPr>
          <w:lang w:val="fo-FO"/>
        </w:rPr>
        <w:t>verður g</w:t>
      </w:r>
      <w:r w:rsidR="00B40B68">
        <w:rPr>
          <w:lang w:val="fo-FO"/>
        </w:rPr>
        <w:t>óður</w:t>
      </w:r>
      <w:r w:rsidR="00781F93">
        <w:rPr>
          <w:lang w:val="fo-FO"/>
        </w:rPr>
        <w:t xml:space="preserve"> og veðri verður </w:t>
      </w:r>
      <w:r w:rsidR="00B40B68">
        <w:rPr>
          <w:lang w:val="fo-FO"/>
        </w:rPr>
        <w:t xml:space="preserve">eisini </w:t>
      </w:r>
      <w:r w:rsidR="00781F93">
        <w:rPr>
          <w:lang w:val="fo-FO"/>
        </w:rPr>
        <w:t>gott,</w:t>
      </w:r>
      <w:r w:rsidR="004A6554">
        <w:rPr>
          <w:lang w:val="fo-FO"/>
        </w:rPr>
        <w:t xml:space="preserve"> so helst verður nakað av útróðri</w:t>
      </w:r>
      <w:r w:rsidR="00B40B68">
        <w:rPr>
          <w:lang w:val="fo-FO"/>
        </w:rPr>
        <w:t>.</w:t>
      </w:r>
    </w:p>
    <w:p w14:paraId="719AE402" w14:textId="77777777" w:rsidR="00F14A5E" w:rsidRDefault="00F14A5E" w:rsidP="006E6DE8">
      <w:pPr>
        <w:tabs>
          <w:tab w:val="left" w:pos="4440"/>
        </w:tabs>
        <w:rPr>
          <w:lang w:val="fo-FO"/>
        </w:rPr>
      </w:pPr>
    </w:p>
    <w:p w14:paraId="557AFFCB" w14:textId="0CAAF21E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8E6ECC">
        <w:rPr>
          <w:lang w:val="fo-FO"/>
        </w:rPr>
        <w:t>Tveir eru til fiskarí og helst koma báðir at landa í vikuni. Skipini fiska svartkalva og stinglaks.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09D2E038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EE0A32">
        <w:rPr>
          <w:lang w:val="fo-FO"/>
        </w:rPr>
        <w:t>Fýra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 xml:space="preserve">. Eitt par fiskar </w:t>
      </w:r>
      <w:r w:rsidR="00BF2F33">
        <w:rPr>
          <w:lang w:val="fo-FO"/>
        </w:rPr>
        <w:t>svartkalva</w:t>
      </w:r>
      <w:r w:rsidR="000B6A9B">
        <w:rPr>
          <w:lang w:val="fo-FO"/>
        </w:rPr>
        <w:t xml:space="preserve">. </w:t>
      </w:r>
      <w:r w:rsidR="00197A9E">
        <w:rPr>
          <w:lang w:val="fo-FO"/>
        </w:rPr>
        <w:t>Trý</w:t>
      </w:r>
      <w:r w:rsidR="000B6A9B">
        <w:rPr>
          <w:lang w:val="fo-FO"/>
        </w:rPr>
        <w:t xml:space="preserve"> p</w:t>
      </w:r>
      <w:r w:rsidR="00197A9E">
        <w:rPr>
          <w:lang w:val="fo-FO"/>
        </w:rPr>
        <w:t>ør</w:t>
      </w:r>
      <w:r w:rsidR="000B6A9B">
        <w:rPr>
          <w:lang w:val="fo-FO"/>
        </w:rPr>
        <w:t xml:space="preserve"> fiska gulllaks.</w:t>
      </w:r>
      <w:r w:rsidR="004C0B53">
        <w:rPr>
          <w:lang w:val="fo-FO"/>
        </w:rPr>
        <w:t xml:space="preserve"> Skipini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2F963956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BF2F33">
        <w:rPr>
          <w:lang w:val="fo-FO"/>
        </w:rPr>
        <w:t xml:space="preserve">Allir liggja </w:t>
      </w:r>
      <w:r w:rsidR="00BF2A33">
        <w:rPr>
          <w:lang w:val="fo-FO"/>
        </w:rPr>
        <w:t xml:space="preserve">eru til fiskarí. </w:t>
      </w:r>
      <w:r w:rsidR="00BA09E1">
        <w:rPr>
          <w:lang w:val="fo-FO"/>
        </w:rPr>
        <w:t>Seks eru á landleiðin</w:t>
      </w:r>
      <w:r w:rsidR="00CB629E">
        <w:rPr>
          <w:lang w:val="fo-FO"/>
        </w:rPr>
        <w:t xml:space="preserve"> og tveir uttanfyri. Teir á landleiðini fáa ein blanding av toski, havtasku, reyðsprøku og tungu, meðan teir uttanfyri fiska mest av toski og hýsu og so nakað av flatfiski</w:t>
      </w:r>
      <w:r w:rsidR="0049649F">
        <w:rPr>
          <w:lang w:val="fo-FO"/>
        </w:rPr>
        <w:t>.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3F92D94B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</w:t>
      </w:r>
      <w:r w:rsidR="0049649F">
        <w:rPr>
          <w:lang w:val="fo-FO"/>
        </w:rPr>
        <w:t>vey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4E6216">
        <w:rPr>
          <w:lang w:val="fo-FO"/>
        </w:rPr>
        <w:t>smáligur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49649F">
        <w:rPr>
          <w:lang w:val="fo-FO"/>
        </w:rPr>
        <w:t>Báðir landa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 alla</w:t>
      </w:r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0432441F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 xml:space="preserve">ínuskipum, </w:t>
            </w:r>
            <w:r w:rsidR="00E22AA8">
              <w:rPr>
                <w:lang w:val="fo-FO"/>
              </w:rPr>
              <w:t xml:space="preserve">trolbátum,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176C15F5" w:rsidR="00F0107D" w:rsidRPr="00A346FB" w:rsidRDefault="00E22AA8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314DE76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3936AFE3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 l</w:t>
            </w:r>
            <w:r w:rsidR="0059129C">
              <w:rPr>
                <w:lang w:val="fo-FO"/>
              </w:rPr>
              <w:t>ínuskipum, 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0206708F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C18D04D" w:rsidR="00081868" w:rsidRPr="00A346FB" w:rsidRDefault="00DB2BE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9C44869" w:rsidR="00081868" w:rsidRPr="00A346FB" w:rsidRDefault="0005403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0F2429AC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7FA6FAB1" w:rsidR="00081868" w:rsidRPr="00A346FB" w:rsidRDefault="004964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43EC6072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37F883D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Frá 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8BDF817" w:rsidR="0088339E" w:rsidRPr="00A346FB" w:rsidRDefault="00E22AA8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1B5E6BDA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105C3E0D" w:rsidR="0088339E" w:rsidRPr="00A346FB" w:rsidRDefault="00395B8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1D7B123" w:rsidR="0088339E" w:rsidRPr="00A346FB" w:rsidRDefault="00EC3ACB" w:rsidP="0088339E">
            <w:pPr>
              <w:rPr>
                <w:lang w:val="fo-FO"/>
              </w:rPr>
            </w:pPr>
            <w:r>
              <w:rPr>
                <w:lang w:val="fo-FO"/>
              </w:rPr>
              <w:t>Frá trolbátum og</w:t>
            </w:r>
            <w:r w:rsidR="0088339E">
              <w:rPr>
                <w:lang w:val="fo-FO"/>
              </w:rPr>
              <w:t xml:space="preserve"> sum hjáveiða</w:t>
            </w:r>
            <w:r>
              <w:rPr>
                <w:lang w:val="fo-FO"/>
              </w:rPr>
              <w:t xml:space="preserve"> </w:t>
            </w:r>
            <w:r w:rsidR="00FC267F">
              <w:rPr>
                <w:lang w:val="fo-FO"/>
              </w:rPr>
              <w:t>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287CAF5" w:rsidR="0088339E" w:rsidRPr="00A346FB" w:rsidRDefault="00FC267F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0E820188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0BF859FA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</w:t>
            </w:r>
            <w:r w:rsidR="0049649F">
              <w:rPr>
                <w:lang w:val="fo-FO"/>
              </w:rPr>
              <w:t>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49649F">
              <w:rPr>
                <w:lang w:val="fo-FO"/>
              </w:rPr>
              <w:t>, einum trolara</w:t>
            </w:r>
            <w:r>
              <w:rPr>
                <w:lang w:val="fo-FO"/>
              </w:rPr>
              <w:t xml:space="preserve"> og einum parið.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36B8DFFD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3A997B70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263AD8BC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3CA064FF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2D215B0B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73AE894A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FC267F" w:rsidRPr="00A346FB" w:rsidRDefault="00FC267F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FFF60" w14:textId="77777777" w:rsidR="00697877" w:rsidRDefault="00697877">
      <w:r>
        <w:separator/>
      </w:r>
    </w:p>
  </w:endnote>
  <w:endnote w:type="continuationSeparator" w:id="0">
    <w:p w14:paraId="348B8782" w14:textId="77777777" w:rsidR="00697877" w:rsidRDefault="0069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4BAAF" w14:textId="77777777" w:rsidR="00697877" w:rsidRDefault="00697877">
      <w:r>
        <w:separator/>
      </w:r>
    </w:p>
  </w:footnote>
  <w:footnote w:type="continuationSeparator" w:id="0">
    <w:p w14:paraId="1E4129D6" w14:textId="77777777" w:rsidR="00697877" w:rsidRDefault="0069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697877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F79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0B5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B7C"/>
    <w:rsid w:val="00692F62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1C16"/>
    <w:rsid w:val="00812B2D"/>
    <w:rsid w:val="008138D0"/>
    <w:rsid w:val="00813ABA"/>
    <w:rsid w:val="00813EC0"/>
    <w:rsid w:val="00814E3E"/>
    <w:rsid w:val="00815513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3CCD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09D9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3</Pages>
  <Words>342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1018</cp:revision>
  <cp:lastPrinted>2007-11-30T15:01:00Z</cp:lastPrinted>
  <dcterms:created xsi:type="dcterms:W3CDTF">2019-05-24T13:09:00Z</dcterms:created>
  <dcterms:modified xsi:type="dcterms:W3CDTF">2020-06-14T20:17:00Z</dcterms:modified>
</cp:coreProperties>
</file>